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«ЕвроСтройМонолит»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«ЕвроСтройМонолит»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2096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18.02.2013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0608021639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1120608003185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20.12.2012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 (ч.7 ст.3.3 191-ФЗ)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Тимурзиев Ваха Яхьяевич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386001, Республика Ингушетия, г.Магас, ул.С.Озиева, дом 4а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