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'Мастерская световых форм'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'Мастерская световых форм'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7705657013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1057746671069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13.04.2005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Григорьев Александр Вячеславович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115035, г.Москва, Космодамианская наб., д.40-42, стр.3, помещение ТАРП ЦАО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