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'Строй Энерго'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'Строй Энерго'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1442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1435226460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1101435002745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Арапханов Ислам Хамидович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677004, Республика Саха (Якутия), г.Якутск, ул.Бабушкина, дом 11, корп.2 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(924) 664-85-85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выявлены нарушения;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